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2AEC8" w14:textId="476CDE19" w:rsidR="001608C7" w:rsidRDefault="001608C7" w:rsidP="001608C7">
      <w:pPr>
        <w:jc w:val="center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 xml:space="preserve">The Relationship between Body Mass Index (BMI) and Gleason Score of </w:t>
      </w:r>
      <w:r w:rsidR="00211277">
        <w:rPr>
          <w:rFonts w:ascii="Times" w:hAnsi="Times"/>
          <w:b/>
          <w:bCs/>
        </w:rPr>
        <w:t xml:space="preserve">Indonesian </w:t>
      </w:r>
      <w:r>
        <w:rPr>
          <w:rFonts w:ascii="Times" w:hAnsi="Times"/>
          <w:b/>
          <w:bCs/>
        </w:rPr>
        <w:t xml:space="preserve">Prostate Cancer </w:t>
      </w:r>
      <w:r w:rsidR="006D246F">
        <w:rPr>
          <w:rFonts w:ascii="Times" w:hAnsi="Times"/>
          <w:b/>
          <w:bCs/>
        </w:rPr>
        <w:t>Men</w:t>
      </w:r>
      <w:r w:rsidR="00211277">
        <w:rPr>
          <w:rFonts w:ascii="Times" w:hAnsi="Times"/>
          <w:b/>
          <w:bCs/>
        </w:rPr>
        <w:t xml:space="preserve"> </w:t>
      </w:r>
      <w:r>
        <w:rPr>
          <w:rFonts w:ascii="Times" w:hAnsi="Times"/>
          <w:b/>
          <w:bCs/>
        </w:rPr>
        <w:t>in Hasan Sadikin General Hospital</w:t>
      </w:r>
    </w:p>
    <w:p w14:paraId="7767EA72" w14:textId="77777777" w:rsidR="001608C7" w:rsidRDefault="001608C7" w:rsidP="001608C7">
      <w:pPr>
        <w:spacing w:line="480" w:lineRule="auto"/>
        <w:jc w:val="center"/>
        <w:rPr>
          <w:rFonts w:ascii="Times" w:hAnsi="Times"/>
          <w:b/>
          <w:bCs/>
        </w:rPr>
      </w:pPr>
    </w:p>
    <w:p w14:paraId="689A15AB" w14:textId="77777777" w:rsidR="001608C7" w:rsidRDefault="001608C7" w:rsidP="001608C7">
      <w:pPr>
        <w:spacing w:line="480" w:lineRule="auto"/>
        <w:jc w:val="center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Fauzan Abdurrahman</w:t>
      </w:r>
      <w:r w:rsidRPr="00825203">
        <w:rPr>
          <w:rFonts w:ascii="Times" w:hAnsi="Times"/>
          <w:b/>
          <w:bCs/>
          <w:vertAlign w:val="superscript"/>
        </w:rPr>
        <w:t>1</w:t>
      </w:r>
      <w:r>
        <w:rPr>
          <w:rFonts w:ascii="Times" w:hAnsi="Times"/>
          <w:b/>
          <w:bCs/>
        </w:rPr>
        <w:t>, Sri Suryanti</w:t>
      </w:r>
      <w:r w:rsidRPr="00825203">
        <w:rPr>
          <w:rFonts w:ascii="Times" w:hAnsi="Times"/>
          <w:b/>
          <w:bCs/>
          <w:vertAlign w:val="superscript"/>
        </w:rPr>
        <w:t>2</w:t>
      </w:r>
      <w:r>
        <w:rPr>
          <w:rFonts w:ascii="Times" w:hAnsi="Times"/>
          <w:b/>
          <w:bCs/>
        </w:rPr>
        <w:t>, Aaron Tigor Sihombing</w:t>
      </w:r>
      <w:r w:rsidRPr="00825203">
        <w:rPr>
          <w:rFonts w:ascii="Times" w:hAnsi="Times"/>
          <w:b/>
          <w:bCs/>
          <w:vertAlign w:val="superscript"/>
        </w:rPr>
        <w:t>3</w:t>
      </w:r>
    </w:p>
    <w:p w14:paraId="7A3E1D81" w14:textId="3847FA2A" w:rsidR="001608C7" w:rsidRPr="00F83BDC" w:rsidRDefault="001608C7" w:rsidP="001608C7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F83BD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D520C">
        <w:rPr>
          <w:rFonts w:ascii="Times New Roman" w:hAnsi="Times New Roman" w:cs="Times New Roman"/>
          <w:sz w:val="24"/>
          <w:szCs w:val="24"/>
        </w:rPr>
        <w:t>Bachelor program of F</w:t>
      </w:r>
      <w:r w:rsidRPr="00F83BDC">
        <w:rPr>
          <w:rFonts w:ascii="Times New Roman" w:hAnsi="Times New Roman" w:cs="Times New Roman"/>
          <w:sz w:val="24"/>
          <w:szCs w:val="24"/>
        </w:rPr>
        <w:t>aculty of Medicine, Padjadjaran University, Bandung, Indonesia</w:t>
      </w:r>
    </w:p>
    <w:p w14:paraId="3BFEDCA4" w14:textId="77777777" w:rsidR="001608C7" w:rsidRPr="00F83BDC" w:rsidRDefault="001608C7" w:rsidP="001608C7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F83BD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83BDC">
        <w:rPr>
          <w:rFonts w:ascii="Times New Roman" w:hAnsi="Times New Roman" w:cs="Times New Roman"/>
          <w:sz w:val="24"/>
          <w:szCs w:val="24"/>
        </w:rPr>
        <w:t>Department of Pathological Anatomy, Padjadjaran University/Dr. Hasan Sadikin General Hospital, Bandung, Bandung, Indonesia</w:t>
      </w:r>
    </w:p>
    <w:p w14:paraId="3B63664E" w14:textId="77777777" w:rsidR="001608C7" w:rsidRPr="001200B7" w:rsidRDefault="001608C7" w:rsidP="001608C7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F83BD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83BDC">
        <w:rPr>
          <w:rFonts w:ascii="Times New Roman" w:hAnsi="Times New Roman" w:cs="Times New Roman"/>
          <w:sz w:val="24"/>
          <w:szCs w:val="24"/>
        </w:rPr>
        <w:t xml:space="preserve">Department of </w:t>
      </w:r>
      <w:r>
        <w:rPr>
          <w:rFonts w:ascii="Times New Roman" w:hAnsi="Times New Roman" w:cs="Times New Roman"/>
          <w:sz w:val="24"/>
          <w:szCs w:val="24"/>
        </w:rPr>
        <w:t>Urology</w:t>
      </w:r>
      <w:r w:rsidRPr="00F83BDC">
        <w:rPr>
          <w:rFonts w:ascii="Times New Roman" w:hAnsi="Times New Roman" w:cs="Times New Roman"/>
          <w:sz w:val="24"/>
          <w:szCs w:val="24"/>
        </w:rPr>
        <w:t>, Padjadjaran University/Dr. Hasan Sadikin General Hospital, Bandung, Indonesia</w:t>
      </w:r>
    </w:p>
    <w:p w14:paraId="02B851A4" w14:textId="77777777" w:rsidR="00B83FED" w:rsidRDefault="00B83FED" w:rsidP="00B83FED">
      <w:pPr>
        <w:pStyle w:val="ListParagraph"/>
        <w:spacing w:line="48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420B613" w14:textId="34FDE615" w:rsidR="00B83FED" w:rsidRDefault="00B83FED" w:rsidP="00B83FE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1608C7">
        <w:rPr>
          <w:rFonts w:ascii="Times New Roman" w:hAnsi="Times New Roman" w:cs="Times New Roman"/>
          <w:sz w:val="24"/>
          <w:szCs w:val="24"/>
        </w:rPr>
        <w:t>Fauzan Abdurrahman</w:t>
      </w:r>
    </w:p>
    <w:p w14:paraId="25F5EB45" w14:textId="77777777" w:rsidR="00B83FED" w:rsidRDefault="00B83FED" w:rsidP="00B83FED">
      <w:pPr>
        <w:pStyle w:val="ListParagraph"/>
        <w:ind w:left="142"/>
        <w:rPr>
          <w:rFonts w:ascii="Times New Roman" w:hAnsi="Times New Roman" w:cs="Times New Roman"/>
          <w:sz w:val="24"/>
          <w:szCs w:val="24"/>
        </w:rPr>
      </w:pPr>
      <w:r w:rsidRPr="00F83BDC">
        <w:rPr>
          <w:rFonts w:ascii="Times New Roman" w:hAnsi="Times New Roman" w:cs="Times New Roman"/>
          <w:sz w:val="24"/>
          <w:szCs w:val="24"/>
        </w:rPr>
        <w:t>Faculty of Medicine, Padjadjaran University</w:t>
      </w:r>
    </w:p>
    <w:p w14:paraId="664F83EA" w14:textId="77777777" w:rsidR="00B83FED" w:rsidRDefault="00B83FED" w:rsidP="00B83FED">
      <w:pPr>
        <w:pStyle w:val="ListParagraph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Jalan Raya Bandung-Sumedang Km. 21</w:t>
      </w:r>
    </w:p>
    <w:p w14:paraId="13849DA6" w14:textId="77777777" w:rsidR="00B83FED" w:rsidRDefault="00B83FED" w:rsidP="00B83FED">
      <w:pPr>
        <w:pStyle w:val="ListParagraph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Jatinangor, Sumedang, Indonesia</w:t>
      </w:r>
    </w:p>
    <w:p w14:paraId="61A0A386" w14:textId="745DEF63" w:rsidR="00B83FED" w:rsidRDefault="00B83FED" w:rsidP="00B83FED">
      <w:pPr>
        <w:pStyle w:val="ListParagraph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 : +62 82</w:t>
      </w:r>
      <w:r w:rsidR="001608C7">
        <w:rPr>
          <w:rFonts w:ascii="Times New Roman" w:hAnsi="Times New Roman" w:cs="Times New Roman"/>
          <w:sz w:val="24"/>
          <w:szCs w:val="24"/>
        </w:rPr>
        <w:t>5314751255</w:t>
      </w:r>
    </w:p>
    <w:p w14:paraId="6AAE2AB0" w14:textId="7F4FDA91" w:rsidR="00B83FED" w:rsidRPr="0079308B" w:rsidRDefault="00B83FED" w:rsidP="00B83FED">
      <w:pPr>
        <w:pStyle w:val="ListParagraph"/>
        <w:ind w:left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: </w:t>
      </w:r>
      <w:r w:rsidR="0079308B">
        <w:rPr>
          <w:rFonts w:ascii="Times New Roman" w:hAnsi="Times New Roman" w:cs="Times New Roman"/>
          <w:sz w:val="24"/>
          <w:szCs w:val="24"/>
        </w:rPr>
        <w:t>fabd2203@gmail.com</w:t>
      </w:r>
      <w:r w:rsidR="0079308B" w:rsidRPr="007930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6A88811" w14:textId="77777777" w:rsidR="00B83FED" w:rsidRDefault="00B83FED" w:rsidP="00B83FED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A78BDC1" w14:textId="77EF5376" w:rsidR="00B83FED" w:rsidRDefault="00B83FED" w:rsidP="00B83FED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2 </w:t>
      </w:r>
      <w:r w:rsidR="001351A2" w:rsidRPr="005859A5">
        <w:rPr>
          <w:rFonts w:ascii="Times New Roman" w:hAnsi="Times New Roman" w:cs="Times New Roman"/>
        </w:rPr>
        <w:t>Sri Suryanti, dr., MS., SpPA-K</w:t>
      </w:r>
    </w:p>
    <w:p w14:paraId="05147D31" w14:textId="77777777" w:rsidR="00B83FED" w:rsidRDefault="00B83FED" w:rsidP="00B83FED">
      <w:pPr>
        <w:ind w:left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Pathological Anatomy, Padjadjaran University</w:t>
      </w:r>
    </w:p>
    <w:p w14:paraId="7E137FD0" w14:textId="77777777" w:rsidR="00B83FED" w:rsidRDefault="00B83FED" w:rsidP="00B83FED">
      <w:pPr>
        <w:ind w:left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Jalan Prof. Eijkman No. 38</w:t>
      </w:r>
    </w:p>
    <w:p w14:paraId="4D1B458C" w14:textId="77777777" w:rsidR="00B83FED" w:rsidRDefault="00B83FED" w:rsidP="00B83FED">
      <w:pPr>
        <w:ind w:left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Bandung, Indonesia</w:t>
      </w:r>
    </w:p>
    <w:p w14:paraId="2A47F6C9" w14:textId="470539DE" w:rsidR="00B83FED" w:rsidRDefault="00B83FED" w:rsidP="00B83FED">
      <w:pPr>
        <w:ind w:left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Number : +62 81</w:t>
      </w:r>
      <w:r w:rsidR="001608C7">
        <w:rPr>
          <w:rFonts w:ascii="Times New Roman" w:hAnsi="Times New Roman" w:cs="Times New Roman"/>
        </w:rPr>
        <w:t>221784887</w:t>
      </w:r>
    </w:p>
    <w:p w14:paraId="25D33837" w14:textId="2EFDBA9F" w:rsidR="00B83FED" w:rsidRPr="0079308B" w:rsidRDefault="00B83FED" w:rsidP="00B83FED">
      <w:pPr>
        <w:ind w:left="142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Email : </w:t>
      </w:r>
      <w:r w:rsidR="0079308B">
        <w:rPr>
          <w:rStyle w:val="Hyperlink"/>
          <w:rFonts w:ascii="Times New Roman" w:hAnsi="Times New Roman" w:cs="Times New Roman"/>
          <w:color w:val="000000" w:themeColor="text1"/>
          <w:u w:val="none"/>
        </w:rPr>
        <w:t>yanti.patologi@gmail.com</w:t>
      </w:r>
    </w:p>
    <w:p w14:paraId="33205C7D" w14:textId="77777777" w:rsidR="00B83FED" w:rsidRDefault="00B83FED" w:rsidP="00B83FED">
      <w:pPr>
        <w:spacing w:line="480" w:lineRule="auto"/>
        <w:contextualSpacing/>
        <w:rPr>
          <w:rFonts w:ascii="Times New Roman" w:hAnsi="Times New Roman" w:cs="Times New Roman"/>
        </w:rPr>
      </w:pPr>
    </w:p>
    <w:p w14:paraId="7B88FE53" w14:textId="17C73BF8" w:rsidR="00B83FED" w:rsidRDefault="00B83FED" w:rsidP="00B83F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3 </w:t>
      </w:r>
      <w:r w:rsidR="001351A2" w:rsidRPr="005859A5">
        <w:rPr>
          <w:rFonts w:ascii="Times New Roman" w:hAnsi="Times New Roman" w:cs="Times New Roman"/>
        </w:rPr>
        <w:t>Aaron Tigor Sihombing, dr., SpU</w:t>
      </w:r>
    </w:p>
    <w:p w14:paraId="5191AAF7" w14:textId="78387771" w:rsidR="00B83FED" w:rsidRDefault="00B83FED" w:rsidP="00B83FED">
      <w:pPr>
        <w:ind w:left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 of </w:t>
      </w:r>
      <w:r w:rsidR="001608C7">
        <w:rPr>
          <w:rFonts w:ascii="Times New Roman" w:hAnsi="Times New Roman" w:cs="Times New Roman"/>
        </w:rPr>
        <w:t>Urology</w:t>
      </w:r>
      <w:r>
        <w:rPr>
          <w:rFonts w:ascii="Times New Roman" w:hAnsi="Times New Roman" w:cs="Times New Roman"/>
        </w:rPr>
        <w:t>, Padjadjaran University</w:t>
      </w:r>
    </w:p>
    <w:p w14:paraId="5C58A676" w14:textId="77777777" w:rsidR="00B83FED" w:rsidRDefault="00B83FED" w:rsidP="00B83FED">
      <w:pPr>
        <w:ind w:left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Jalan Prof. Eijkman No. 38</w:t>
      </w:r>
    </w:p>
    <w:p w14:paraId="4FF6E9D0" w14:textId="77777777" w:rsidR="00B83FED" w:rsidRDefault="00B83FED" w:rsidP="00B83FED">
      <w:pPr>
        <w:ind w:left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Bandung, Indonesia</w:t>
      </w:r>
    </w:p>
    <w:p w14:paraId="4E74AE72" w14:textId="2DB9244B" w:rsidR="00B83FED" w:rsidRDefault="00B83FED" w:rsidP="00B83FED">
      <w:pPr>
        <w:ind w:left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Number : +62 813</w:t>
      </w:r>
      <w:r w:rsidR="001351A2">
        <w:rPr>
          <w:rFonts w:ascii="Times New Roman" w:hAnsi="Times New Roman" w:cs="Times New Roman"/>
        </w:rPr>
        <w:t>21329126</w:t>
      </w:r>
    </w:p>
    <w:p w14:paraId="0B6BFFD1" w14:textId="67855EEA" w:rsidR="00812EA9" w:rsidRPr="0079308B" w:rsidRDefault="00B83FED" w:rsidP="00812EA9">
      <w:pPr>
        <w:ind w:left="142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Email : </w:t>
      </w:r>
      <w:r w:rsidR="0079308B">
        <w:rPr>
          <w:rStyle w:val="Hyperlink"/>
          <w:rFonts w:ascii="Times New Roman" w:hAnsi="Times New Roman" w:cs="Times New Roman"/>
          <w:color w:val="000000" w:themeColor="text1"/>
          <w:u w:val="none"/>
        </w:rPr>
        <w:t>aaron2605@gmail.com</w:t>
      </w:r>
    </w:p>
    <w:p w14:paraId="6D553C1B" w14:textId="34891EB6" w:rsidR="00B83FED" w:rsidRPr="00385330" w:rsidRDefault="00B83FED" w:rsidP="00B83FED">
      <w:pPr>
        <w:ind w:left="142"/>
        <w:contextualSpacing/>
        <w:rPr>
          <w:rFonts w:ascii="Times New Roman" w:hAnsi="Times New Roman" w:cs="Times New Roman"/>
        </w:rPr>
      </w:pPr>
    </w:p>
    <w:p w14:paraId="2E70EC6D" w14:textId="77777777" w:rsidR="00B83FED" w:rsidRDefault="00B83FED">
      <w:pPr>
        <w:rPr>
          <w:rFonts w:ascii="Times" w:hAnsi="Times"/>
          <w:b/>
          <w:bCs/>
        </w:rPr>
      </w:pPr>
    </w:p>
    <w:p w14:paraId="7473720E" w14:textId="6BFE4DB8" w:rsidR="00942851" w:rsidRPr="00C406BC" w:rsidRDefault="00942851" w:rsidP="00C406BC">
      <w:pPr>
        <w:rPr>
          <w:rFonts w:ascii="Times" w:hAnsi="Times"/>
          <w:b/>
          <w:bCs/>
        </w:rPr>
      </w:pPr>
      <w:bookmarkStart w:id="0" w:name="_GoBack"/>
      <w:bookmarkEnd w:id="0"/>
    </w:p>
    <w:sectPr w:rsidR="00942851" w:rsidRPr="00C406BC" w:rsidSect="00171B57">
      <w:footerReference w:type="even" r:id="rId6"/>
      <w:footerReference w:type="default" r:id="rId7"/>
      <w:pgSz w:w="12240" w:h="15840"/>
      <w:pgMar w:top="1418" w:right="1418" w:bottom="1418" w:left="1418" w:header="964" w:footer="124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15C76" w14:textId="77777777" w:rsidR="002C5BED" w:rsidRDefault="002C5BED" w:rsidP="00A8188F">
      <w:r>
        <w:separator/>
      </w:r>
    </w:p>
  </w:endnote>
  <w:endnote w:type="continuationSeparator" w:id="0">
    <w:p w14:paraId="33924F04" w14:textId="77777777" w:rsidR="002C5BED" w:rsidRDefault="002C5BED" w:rsidP="00A8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4C0FD" w14:textId="77777777" w:rsidR="00893E9E" w:rsidRDefault="00893E9E" w:rsidP="001B3164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15F92B" w14:textId="77777777" w:rsidR="00893E9E" w:rsidRDefault="00893E9E" w:rsidP="00A8188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96AD3" w14:textId="77777777" w:rsidR="00893E9E" w:rsidRDefault="00893E9E" w:rsidP="001B3164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06B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9DACC3" w14:textId="77777777" w:rsidR="00893E9E" w:rsidRDefault="00893E9E" w:rsidP="00A818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DF36F" w14:textId="77777777" w:rsidR="002C5BED" w:rsidRDefault="002C5BED" w:rsidP="00A8188F">
      <w:r>
        <w:separator/>
      </w:r>
    </w:p>
  </w:footnote>
  <w:footnote w:type="continuationSeparator" w:id="0">
    <w:p w14:paraId="72E84B23" w14:textId="77777777" w:rsidR="002C5BED" w:rsidRDefault="002C5BED" w:rsidP="00A81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69"/>
    <w:rsid w:val="00007A58"/>
    <w:rsid w:val="000111B0"/>
    <w:rsid w:val="00015C9B"/>
    <w:rsid w:val="00032BEA"/>
    <w:rsid w:val="00042424"/>
    <w:rsid w:val="000452EF"/>
    <w:rsid w:val="00062409"/>
    <w:rsid w:val="00071558"/>
    <w:rsid w:val="0008519A"/>
    <w:rsid w:val="00087536"/>
    <w:rsid w:val="000940E4"/>
    <w:rsid w:val="000A17D6"/>
    <w:rsid w:val="000A2CE5"/>
    <w:rsid w:val="000B20CE"/>
    <w:rsid w:val="000B6A26"/>
    <w:rsid w:val="000C31B8"/>
    <w:rsid w:val="000D7D45"/>
    <w:rsid w:val="000E17E7"/>
    <w:rsid w:val="000E224E"/>
    <w:rsid w:val="000E22D1"/>
    <w:rsid w:val="000E4D11"/>
    <w:rsid w:val="000F16AB"/>
    <w:rsid w:val="000F2098"/>
    <w:rsid w:val="0010233A"/>
    <w:rsid w:val="00103D45"/>
    <w:rsid w:val="00134A0B"/>
    <w:rsid w:val="001351A2"/>
    <w:rsid w:val="00153CCA"/>
    <w:rsid w:val="00154607"/>
    <w:rsid w:val="001559D2"/>
    <w:rsid w:val="001608C7"/>
    <w:rsid w:val="00162AB9"/>
    <w:rsid w:val="00164C88"/>
    <w:rsid w:val="00165E38"/>
    <w:rsid w:val="00171B57"/>
    <w:rsid w:val="00174BEC"/>
    <w:rsid w:val="00174DF9"/>
    <w:rsid w:val="00180B83"/>
    <w:rsid w:val="001839FD"/>
    <w:rsid w:val="00185822"/>
    <w:rsid w:val="001A1CD7"/>
    <w:rsid w:val="001B3164"/>
    <w:rsid w:val="001C7CCA"/>
    <w:rsid w:val="001D777F"/>
    <w:rsid w:val="001E0C52"/>
    <w:rsid w:val="001E67BD"/>
    <w:rsid w:val="001F1068"/>
    <w:rsid w:val="001F5680"/>
    <w:rsid w:val="002058C0"/>
    <w:rsid w:val="00211277"/>
    <w:rsid w:val="00213820"/>
    <w:rsid w:val="002142D9"/>
    <w:rsid w:val="00233707"/>
    <w:rsid w:val="002442BF"/>
    <w:rsid w:val="002503A5"/>
    <w:rsid w:val="002575BE"/>
    <w:rsid w:val="002625D3"/>
    <w:rsid w:val="002670F2"/>
    <w:rsid w:val="00267ED0"/>
    <w:rsid w:val="00281CDB"/>
    <w:rsid w:val="002A424B"/>
    <w:rsid w:val="002B1D7F"/>
    <w:rsid w:val="002B3FA0"/>
    <w:rsid w:val="002C55CC"/>
    <w:rsid w:val="002C5BED"/>
    <w:rsid w:val="002D0C78"/>
    <w:rsid w:val="002E7AAC"/>
    <w:rsid w:val="0030357E"/>
    <w:rsid w:val="00311C11"/>
    <w:rsid w:val="00314C92"/>
    <w:rsid w:val="00317E4F"/>
    <w:rsid w:val="00325363"/>
    <w:rsid w:val="00327709"/>
    <w:rsid w:val="00327927"/>
    <w:rsid w:val="0033300D"/>
    <w:rsid w:val="00336DF2"/>
    <w:rsid w:val="003410B0"/>
    <w:rsid w:val="00363280"/>
    <w:rsid w:val="003718FC"/>
    <w:rsid w:val="00371DA6"/>
    <w:rsid w:val="00377690"/>
    <w:rsid w:val="00386BF3"/>
    <w:rsid w:val="00391874"/>
    <w:rsid w:val="003B0CA2"/>
    <w:rsid w:val="003C0989"/>
    <w:rsid w:val="003C1194"/>
    <w:rsid w:val="003C63BC"/>
    <w:rsid w:val="003D333D"/>
    <w:rsid w:val="003E5A50"/>
    <w:rsid w:val="003E6A64"/>
    <w:rsid w:val="003F53EF"/>
    <w:rsid w:val="00417050"/>
    <w:rsid w:val="00417A81"/>
    <w:rsid w:val="00421330"/>
    <w:rsid w:val="0043765A"/>
    <w:rsid w:val="00443FC1"/>
    <w:rsid w:val="0044774A"/>
    <w:rsid w:val="00466F8E"/>
    <w:rsid w:val="00470788"/>
    <w:rsid w:val="004867A3"/>
    <w:rsid w:val="00491A3E"/>
    <w:rsid w:val="004A0331"/>
    <w:rsid w:val="004A7D90"/>
    <w:rsid w:val="004B3891"/>
    <w:rsid w:val="004B57FF"/>
    <w:rsid w:val="004C031E"/>
    <w:rsid w:val="004C33F0"/>
    <w:rsid w:val="004C4196"/>
    <w:rsid w:val="004C4EBE"/>
    <w:rsid w:val="004C6CF9"/>
    <w:rsid w:val="004E0FB0"/>
    <w:rsid w:val="004F251F"/>
    <w:rsid w:val="004F6248"/>
    <w:rsid w:val="004F6DC1"/>
    <w:rsid w:val="0050337D"/>
    <w:rsid w:val="005168C5"/>
    <w:rsid w:val="005172D0"/>
    <w:rsid w:val="005230CD"/>
    <w:rsid w:val="00523937"/>
    <w:rsid w:val="00531808"/>
    <w:rsid w:val="00532178"/>
    <w:rsid w:val="00533B06"/>
    <w:rsid w:val="0054370C"/>
    <w:rsid w:val="00544B9C"/>
    <w:rsid w:val="00544FF0"/>
    <w:rsid w:val="00561204"/>
    <w:rsid w:val="00562FBB"/>
    <w:rsid w:val="005646B5"/>
    <w:rsid w:val="0057475E"/>
    <w:rsid w:val="00585AA7"/>
    <w:rsid w:val="005876FF"/>
    <w:rsid w:val="00587D9A"/>
    <w:rsid w:val="00593F94"/>
    <w:rsid w:val="00595EEA"/>
    <w:rsid w:val="005B33C1"/>
    <w:rsid w:val="005C6ADB"/>
    <w:rsid w:val="005D15BD"/>
    <w:rsid w:val="005D18A5"/>
    <w:rsid w:val="005D5850"/>
    <w:rsid w:val="005D67CF"/>
    <w:rsid w:val="005E53C5"/>
    <w:rsid w:val="0060314B"/>
    <w:rsid w:val="00603887"/>
    <w:rsid w:val="00603CB7"/>
    <w:rsid w:val="006056FA"/>
    <w:rsid w:val="006058DF"/>
    <w:rsid w:val="00606F48"/>
    <w:rsid w:val="0061065F"/>
    <w:rsid w:val="00624D0F"/>
    <w:rsid w:val="00631DEE"/>
    <w:rsid w:val="00635A41"/>
    <w:rsid w:val="00642A13"/>
    <w:rsid w:val="0064396E"/>
    <w:rsid w:val="006578B3"/>
    <w:rsid w:val="00663AD5"/>
    <w:rsid w:val="006716C5"/>
    <w:rsid w:val="0067446B"/>
    <w:rsid w:val="00682D1D"/>
    <w:rsid w:val="00697E0C"/>
    <w:rsid w:val="006A2F57"/>
    <w:rsid w:val="006A4127"/>
    <w:rsid w:val="006A66FC"/>
    <w:rsid w:val="006C4756"/>
    <w:rsid w:val="006D019D"/>
    <w:rsid w:val="006D246F"/>
    <w:rsid w:val="006D29CA"/>
    <w:rsid w:val="006E4384"/>
    <w:rsid w:val="006E69AA"/>
    <w:rsid w:val="006F2638"/>
    <w:rsid w:val="006F74F2"/>
    <w:rsid w:val="007027B6"/>
    <w:rsid w:val="00711114"/>
    <w:rsid w:val="0073210D"/>
    <w:rsid w:val="00732A26"/>
    <w:rsid w:val="00756823"/>
    <w:rsid w:val="00762BAE"/>
    <w:rsid w:val="00782F5F"/>
    <w:rsid w:val="00785884"/>
    <w:rsid w:val="0078705B"/>
    <w:rsid w:val="00787D02"/>
    <w:rsid w:val="00787DE2"/>
    <w:rsid w:val="007922D6"/>
    <w:rsid w:val="0079308B"/>
    <w:rsid w:val="007958F1"/>
    <w:rsid w:val="0079684E"/>
    <w:rsid w:val="007A2D3A"/>
    <w:rsid w:val="007A6C7E"/>
    <w:rsid w:val="007A72E7"/>
    <w:rsid w:val="007B14BC"/>
    <w:rsid w:val="007C0873"/>
    <w:rsid w:val="007C22CC"/>
    <w:rsid w:val="007D5C37"/>
    <w:rsid w:val="007E0957"/>
    <w:rsid w:val="007E54C6"/>
    <w:rsid w:val="00800FEA"/>
    <w:rsid w:val="00803F82"/>
    <w:rsid w:val="008050F8"/>
    <w:rsid w:val="0080550D"/>
    <w:rsid w:val="00812EA9"/>
    <w:rsid w:val="00813140"/>
    <w:rsid w:val="00816821"/>
    <w:rsid w:val="0082204E"/>
    <w:rsid w:val="00823E8C"/>
    <w:rsid w:val="00824C8C"/>
    <w:rsid w:val="00825203"/>
    <w:rsid w:val="008306AD"/>
    <w:rsid w:val="008314E6"/>
    <w:rsid w:val="00837697"/>
    <w:rsid w:val="008376C2"/>
    <w:rsid w:val="00877DC3"/>
    <w:rsid w:val="00891E97"/>
    <w:rsid w:val="008926A8"/>
    <w:rsid w:val="00893E9E"/>
    <w:rsid w:val="00897EEB"/>
    <w:rsid w:val="008A7B8F"/>
    <w:rsid w:val="008B08C5"/>
    <w:rsid w:val="008D170B"/>
    <w:rsid w:val="00905E63"/>
    <w:rsid w:val="00906F50"/>
    <w:rsid w:val="009206B7"/>
    <w:rsid w:val="00936D09"/>
    <w:rsid w:val="00942851"/>
    <w:rsid w:val="00955770"/>
    <w:rsid w:val="00966038"/>
    <w:rsid w:val="00975EA3"/>
    <w:rsid w:val="009809AC"/>
    <w:rsid w:val="0098558E"/>
    <w:rsid w:val="009900F0"/>
    <w:rsid w:val="009A0826"/>
    <w:rsid w:val="009A3B97"/>
    <w:rsid w:val="009B089C"/>
    <w:rsid w:val="009C0408"/>
    <w:rsid w:val="009E0329"/>
    <w:rsid w:val="009E06EF"/>
    <w:rsid w:val="009E40EF"/>
    <w:rsid w:val="009F6989"/>
    <w:rsid w:val="00A01F89"/>
    <w:rsid w:val="00A025DB"/>
    <w:rsid w:val="00A1568C"/>
    <w:rsid w:val="00A32AAF"/>
    <w:rsid w:val="00A32F29"/>
    <w:rsid w:val="00A37161"/>
    <w:rsid w:val="00A52AF7"/>
    <w:rsid w:val="00A60060"/>
    <w:rsid w:val="00A627EB"/>
    <w:rsid w:val="00A62EBC"/>
    <w:rsid w:val="00A65348"/>
    <w:rsid w:val="00A72BD2"/>
    <w:rsid w:val="00A74C1F"/>
    <w:rsid w:val="00A77DEE"/>
    <w:rsid w:val="00A805F5"/>
    <w:rsid w:val="00A8188F"/>
    <w:rsid w:val="00A973FC"/>
    <w:rsid w:val="00AC5DEE"/>
    <w:rsid w:val="00AC70C5"/>
    <w:rsid w:val="00AD13CA"/>
    <w:rsid w:val="00AD2B93"/>
    <w:rsid w:val="00AD6CEA"/>
    <w:rsid w:val="00AE0431"/>
    <w:rsid w:val="00AE2F6B"/>
    <w:rsid w:val="00AE73A1"/>
    <w:rsid w:val="00AF4E10"/>
    <w:rsid w:val="00B01411"/>
    <w:rsid w:val="00B03899"/>
    <w:rsid w:val="00B21D62"/>
    <w:rsid w:val="00B27A18"/>
    <w:rsid w:val="00B47580"/>
    <w:rsid w:val="00B61131"/>
    <w:rsid w:val="00B64EDB"/>
    <w:rsid w:val="00B66A2B"/>
    <w:rsid w:val="00B71026"/>
    <w:rsid w:val="00B75150"/>
    <w:rsid w:val="00B83FED"/>
    <w:rsid w:val="00B87ACE"/>
    <w:rsid w:val="00B915D4"/>
    <w:rsid w:val="00B91DEF"/>
    <w:rsid w:val="00BB04B8"/>
    <w:rsid w:val="00BB246A"/>
    <w:rsid w:val="00BC1D60"/>
    <w:rsid w:val="00BD2DC2"/>
    <w:rsid w:val="00BD73C1"/>
    <w:rsid w:val="00BE175C"/>
    <w:rsid w:val="00BE2853"/>
    <w:rsid w:val="00BF3E3C"/>
    <w:rsid w:val="00C10D35"/>
    <w:rsid w:val="00C13CC3"/>
    <w:rsid w:val="00C13D90"/>
    <w:rsid w:val="00C20ED0"/>
    <w:rsid w:val="00C22603"/>
    <w:rsid w:val="00C2445F"/>
    <w:rsid w:val="00C25932"/>
    <w:rsid w:val="00C270D3"/>
    <w:rsid w:val="00C31281"/>
    <w:rsid w:val="00C406BC"/>
    <w:rsid w:val="00C42B94"/>
    <w:rsid w:val="00C45873"/>
    <w:rsid w:val="00C4749C"/>
    <w:rsid w:val="00C501E6"/>
    <w:rsid w:val="00C541FA"/>
    <w:rsid w:val="00C6225D"/>
    <w:rsid w:val="00C71C31"/>
    <w:rsid w:val="00C74D38"/>
    <w:rsid w:val="00C77B39"/>
    <w:rsid w:val="00C820B4"/>
    <w:rsid w:val="00C82B32"/>
    <w:rsid w:val="00C86900"/>
    <w:rsid w:val="00CA35BF"/>
    <w:rsid w:val="00CC4A1F"/>
    <w:rsid w:val="00CD223B"/>
    <w:rsid w:val="00CF4A70"/>
    <w:rsid w:val="00D047D0"/>
    <w:rsid w:val="00D10AB0"/>
    <w:rsid w:val="00D12E1C"/>
    <w:rsid w:val="00D26FFA"/>
    <w:rsid w:val="00D276C3"/>
    <w:rsid w:val="00D33CF3"/>
    <w:rsid w:val="00D518EB"/>
    <w:rsid w:val="00D63E06"/>
    <w:rsid w:val="00D660F3"/>
    <w:rsid w:val="00D675E0"/>
    <w:rsid w:val="00D712A4"/>
    <w:rsid w:val="00D80380"/>
    <w:rsid w:val="00D85BC4"/>
    <w:rsid w:val="00D864E7"/>
    <w:rsid w:val="00D97FA6"/>
    <w:rsid w:val="00DB238C"/>
    <w:rsid w:val="00DB31FB"/>
    <w:rsid w:val="00DC0D3E"/>
    <w:rsid w:val="00DD3B87"/>
    <w:rsid w:val="00DD4E58"/>
    <w:rsid w:val="00DD520C"/>
    <w:rsid w:val="00DD5341"/>
    <w:rsid w:val="00DD5F07"/>
    <w:rsid w:val="00DD6DF6"/>
    <w:rsid w:val="00DE031C"/>
    <w:rsid w:val="00DE10EC"/>
    <w:rsid w:val="00DE2363"/>
    <w:rsid w:val="00DE2EEC"/>
    <w:rsid w:val="00DF72CD"/>
    <w:rsid w:val="00E01111"/>
    <w:rsid w:val="00E0681B"/>
    <w:rsid w:val="00E13445"/>
    <w:rsid w:val="00E13EBC"/>
    <w:rsid w:val="00E142B8"/>
    <w:rsid w:val="00E155C0"/>
    <w:rsid w:val="00E2280C"/>
    <w:rsid w:val="00E2714F"/>
    <w:rsid w:val="00E27D7D"/>
    <w:rsid w:val="00E72861"/>
    <w:rsid w:val="00E739C7"/>
    <w:rsid w:val="00E75ED6"/>
    <w:rsid w:val="00E77BAB"/>
    <w:rsid w:val="00E82E85"/>
    <w:rsid w:val="00E8378D"/>
    <w:rsid w:val="00E85860"/>
    <w:rsid w:val="00E87206"/>
    <w:rsid w:val="00EA2EAA"/>
    <w:rsid w:val="00EA3290"/>
    <w:rsid w:val="00EA65E7"/>
    <w:rsid w:val="00EB3F0C"/>
    <w:rsid w:val="00EC0971"/>
    <w:rsid w:val="00EC30F0"/>
    <w:rsid w:val="00EC6220"/>
    <w:rsid w:val="00EC7E5B"/>
    <w:rsid w:val="00ED4C52"/>
    <w:rsid w:val="00ED6DBE"/>
    <w:rsid w:val="00EE131D"/>
    <w:rsid w:val="00EE628F"/>
    <w:rsid w:val="00EF7369"/>
    <w:rsid w:val="00F04853"/>
    <w:rsid w:val="00F132CC"/>
    <w:rsid w:val="00F15C5C"/>
    <w:rsid w:val="00F20369"/>
    <w:rsid w:val="00F26C15"/>
    <w:rsid w:val="00F34790"/>
    <w:rsid w:val="00F41FCA"/>
    <w:rsid w:val="00F536C8"/>
    <w:rsid w:val="00F64462"/>
    <w:rsid w:val="00F6564C"/>
    <w:rsid w:val="00F67B54"/>
    <w:rsid w:val="00F74287"/>
    <w:rsid w:val="00F74FB2"/>
    <w:rsid w:val="00F756F0"/>
    <w:rsid w:val="00F95538"/>
    <w:rsid w:val="00F97E64"/>
    <w:rsid w:val="00FA3A36"/>
    <w:rsid w:val="00FA42DB"/>
    <w:rsid w:val="00FA66AC"/>
    <w:rsid w:val="00FB0192"/>
    <w:rsid w:val="00FB1F15"/>
    <w:rsid w:val="00FC630E"/>
    <w:rsid w:val="00FE120E"/>
    <w:rsid w:val="00FE402F"/>
    <w:rsid w:val="00FE51A1"/>
    <w:rsid w:val="00FE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4FB14B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3887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81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88F"/>
  </w:style>
  <w:style w:type="character" w:styleId="PageNumber">
    <w:name w:val="page number"/>
    <w:basedOn w:val="DefaultParagraphFont"/>
    <w:uiPriority w:val="99"/>
    <w:semiHidden/>
    <w:unhideWhenUsed/>
    <w:rsid w:val="00A8188F"/>
  </w:style>
  <w:style w:type="paragraph" w:styleId="Caption">
    <w:name w:val="caption"/>
    <w:basedOn w:val="Normal"/>
    <w:next w:val="Normal"/>
    <w:uiPriority w:val="35"/>
    <w:unhideWhenUsed/>
    <w:qFormat/>
    <w:rsid w:val="00C20ED0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6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6FC"/>
  </w:style>
  <w:style w:type="paragraph" w:styleId="ListParagraph">
    <w:name w:val="List Paragraph"/>
    <w:basedOn w:val="Normal"/>
    <w:link w:val="ListParagraphChar"/>
    <w:uiPriority w:val="34"/>
    <w:qFormat/>
    <w:rsid w:val="00595EEA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95EEA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83F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08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8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162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50</cp:revision>
  <cp:lastPrinted>2017-08-24T22:31:00Z</cp:lastPrinted>
  <dcterms:created xsi:type="dcterms:W3CDTF">2017-07-04T08:32:00Z</dcterms:created>
  <dcterms:modified xsi:type="dcterms:W3CDTF">2018-08-29T01:31:00Z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6285afbd-8af1-31a0-a233-890d995d10d4</vt:lpwstr>
  </property>
  <property fmtid="{D5CDD505-2E9C-101B-9397-08002B2CF9AE}" pid="4" name="Mendeley Citation Style_1">
    <vt:lpwstr>http://csl.mendeley.com/styles/478342051/vancouver-fauzan</vt:lpwstr>
  </property>
</Properties>
</file>